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2A" w:rsidRPr="005B223C" w:rsidRDefault="00197857" w:rsidP="0052112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-78270</wp:posOffset>
                </wp:positionH>
                <wp:positionV relativeFrom="paragraph">
                  <wp:posOffset>-20375</wp:posOffset>
                </wp:positionV>
                <wp:extent cx="938254" cy="335280"/>
                <wp:effectExtent l="0" t="0" r="14605" b="266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8254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12A" w:rsidRDefault="00A7392C" w:rsidP="00C61EC9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Chính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thức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.15pt;margin-top:-1.6pt;width:73.9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">
                <v:textbox>
                  <w:txbxContent>
                    <w:p w:rsidR="0052112A" w:rsidRDefault="00A7392C" w:rsidP="00C61EC9">
                      <w:pPr>
                        <w:spacing w:before="120"/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</w:rPr>
                        <w:t>Chính</w:t>
                      </w:r>
                      <w:proofErr w:type="spellEnd"/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Cs w:val="24"/>
                        </w:rPr>
                        <w:t>thức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52112A" w:rsidRPr="005B223C">
        <w:rPr>
          <w:rFonts w:ascii="Times New Roman" w:hAnsi="Times New Roman"/>
        </w:rPr>
        <w:t xml:space="preserve">, </w:t>
      </w:r>
      <w:proofErr w:type="spellStart"/>
      <w:r w:rsidR="0052112A" w:rsidRPr="005B223C">
        <w:rPr>
          <w:rFonts w:ascii="Times New Roman" w:hAnsi="Times New Roman"/>
        </w:rPr>
        <w:t>Phó</w:t>
      </w:r>
      <w:proofErr w:type="spellEnd"/>
    </w:p>
    <w:tbl>
      <w:tblPr>
        <w:tblW w:w="107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2267"/>
        <w:gridCol w:w="1843"/>
        <w:gridCol w:w="993"/>
        <w:gridCol w:w="3544"/>
      </w:tblGrid>
      <w:tr w:rsidR="0052112A" w:rsidRPr="005B223C" w:rsidTr="00D46B6D">
        <w:trPr>
          <w:trHeight w:val="623"/>
        </w:trPr>
        <w:tc>
          <w:tcPr>
            <w:tcW w:w="4394" w:type="dxa"/>
            <w:gridSpan w:val="3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HỌC VIỆN HÀNH CHÍNH QUỐC GIA</w:t>
            </w:r>
          </w:p>
          <w:p w:rsidR="0052112A" w:rsidRPr="005B223C" w:rsidRDefault="00197857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4" distB="4294967294" distL="114300" distR="114300" simplePos="0" relativeHeight="251661312" behindDoc="0" locked="0" layoutInCell="1" allowOverlap="1" wp14:anchorId="181211B9" wp14:editId="083EA0BB">
                      <wp:simplePos x="0" y="0"/>
                      <wp:positionH relativeFrom="column">
                        <wp:posOffset>860425</wp:posOffset>
                      </wp:positionH>
                      <wp:positionV relativeFrom="paragraph">
                        <wp:posOffset>10159</wp:posOffset>
                      </wp:positionV>
                      <wp:extent cx="977900" cy="0"/>
                      <wp:effectExtent l="0" t="0" r="1270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7.75pt,.8pt" to="144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"/>
                  </w:pict>
                </mc:Fallback>
              </mc:AlternateContent>
            </w:r>
          </w:p>
        </w:tc>
        <w:tc>
          <w:tcPr>
            <w:tcW w:w="6380" w:type="dxa"/>
            <w:gridSpan w:val="3"/>
            <w:vAlign w:val="center"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LỊCH LÀM VIỆC TUẦN</w:t>
            </w:r>
          </w:p>
          <w:p w:rsidR="0052112A" w:rsidRPr="005B223C" w:rsidRDefault="0052112A" w:rsidP="009F37D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(</w:t>
            </w:r>
            <w:proofErr w:type="spellStart"/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Từ</w:t>
            </w:r>
            <w:proofErr w:type="spellEnd"/>
            <w:r w:rsidR="004D7142"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C61EC9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 w:rsidR="009F37DE"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/2015 - </w:t>
            </w:r>
            <w:r w:rsidR="00C61EC9">
              <w:rPr>
                <w:rFonts w:ascii="Times New Roman" w:hAnsi="Times New Roman"/>
                <w:b/>
                <w:i/>
                <w:sz w:val="24"/>
                <w:szCs w:val="24"/>
              </w:rPr>
              <w:t>06</w:t>
            </w:r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/1</w:t>
            </w:r>
            <w:r w:rsidR="00C61EC9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5B223C">
              <w:rPr>
                <w:rFonts w:ascii="Times New Roman" w:hAnsi="Times New Roman"/>
                <w:b/>
                <w:i/>
                <w:sz w:val="24"/>
                <w:szCs w:val="24"/>
              </w:rPr>
              <w:t>/2015)</w:t>
            </w:r>
          </w:p>
        </w:tc>
      </w:tr>
      <w:tr w:rsidR="0052112A" w:rsidRPr="005B223C" w:rsidTr="009F1E90">
        <w:trPr>
          <w:trHeight w:val="50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bCs/>
                <w:sz w:val="24"/>
                <w:szCs w:val="24"/>
              </w:rPr>
              <w:t>Giờ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Chiều</w:t>
            </w:r>
            <w:proofErr w:type="spellEnd"/>
          </w:p>
        </w:tc>
      </w:tr>
      <w:tr w:rsidR="0052112A" w:rsidRPr="005B223C" w:rsidTr="009F1E90">
        <w:trPr>
          <w:trHeight w:val="86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52112A" w:rsidRPr="005B223C" w:rsidRDefault="0052112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bCs/>
                <w:sz w:val="24"/>
                <w:szCs w:val="24"/>
              </w:rPr>
              <w:t>Thứ</w:t>
            </w:r>
            <w:proofErr w:type="spellEnd"/>
            <w:r w:rsidRPr="005B223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223C">
              <w:rPr>
                <w:rFonts w:ascii="Times New Roman" w:hAnsi="Times New Roman"/>
                <w:b/>
                <w:bCs/>
                <w:sz w:val="24"/>
                <w:szCs w:val="24"/>
              </w:rPr>
              <w:t>Hai</w:t>
            </w:r>
            <w:proofErr w:type="spellEnd"/>
          </w:p>
          <w:p w:rsidR="0052112A" w:rsidRPr="005B223C" w:rsidRDefault="0066507A" w:rsidP="00D801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D80105" w:rsidRPr="005B223C">
              <w:rPr>
                <w:rFonts w:ascii="Times New Roman" w:hAnsi="Times New Roman"/>
                <w:b/>
                <w:sz w:val="24"/>
                <w:szCs w:val="24"/>
              </w:rPr>
              <w:t>/11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3C" w:rsidRPr="005B223C" w:rsidRDefault="00030EA8" w:rsidP="00030E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07h3</w:t>
            </w:r>
            <w:r w:rsidR="0033543C" w:rsidRPr="005B22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70252">
              <w:rPr>
                <w:rFonts w:ascii="Times New Roman" w:hAnsi="Times New Roman"/>
                <w:b/>
                <w:sz w:val="24"/>
                <w:szCs w:val="24"/>
              </w:rPr>
              <w:t>’</w:t>
            </w: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543C" w:rsidRPr="005B223C" w:rsidRDefault="0033543C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4AD" w:rsidRDefault="00870CB7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441EE5">
              <w:rPr>
                <w:rFonts w:ascii="Times New Roman" w:hAnsi="Times New Roman"/>
                <w:b/>
                <w:sz w:val="24"/>
                <w:szCs w:val="24"/>
              </w:rPr>
              <w:t>8h0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0’</w:t>
            </w:r>
          </w:p>
          <w:p w:rsidR="00861243" w:rsidRDefault="00861243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243" w:rsidRDefault="00861243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243" w:rsidRDefault="00861243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243" w:rsidRDefault="00861243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243" w:rsidRDefault="00861243" w:rsidP="00870CB7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1243" w:rsidRDefault="00861243" w:rsidP="0086124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09h00’</w:t>
            </w:r>
          </w:p>
          <w:p w:rsidR="001934AD" w:rsidRDefault="001934AD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34AD" w:rsidRDefault="001934AD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112A" w:rsidRPr="005B223C" w:rsidRDefault="0052112A" w:rsidP="00B366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A66" w:rsidRPr="00970252" w:rsidRDefault="00951A66" w:rsidP="00FC11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970252">
              <w:t xml:space="preserve">* </w:t>
            </w:r>
            <w:r w:rsidRPr="0097025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Khai giảng lớp </w:t>
            </w:r>
            <w:r w:rsidR="00030EA8" w:rsidRPr="009F1E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Bồi dưỡng lãnh đạo cấp </w:t>
            </w:r>
            <w:r w:rsidR="00030EA8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Phòng </w:t>
            </w:r>
            <w:r w:rsidRPr="00970252">
              <w:rPr>
                <w:rFonts w:ascii="Times New Roman" w:hAnsi="Times New Roman"/>
                <w:sz w:val="24"/>
                <w:szCs w:val="24"/>
                <w:lang w:val="pt-BR"/>
              </w:rPr>
              <w:t>mở tại tỉnh Lâm Đồng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951A66" w:rsidRPr="005B223C" w:rsidRDefault="00951A66" w:rsidP="00FC11B5">
            <w:pPr>
              <w:pStyle w:val="BodyTextIndent"/>
              <w:spacing w:after="0" w:line="240" w:lineRule="auto"/>
              <w:ind w:left="0" w:right="175"/>
            </w:pPr>
            <w:r w:rsidRPr="005B223C">
              <w:t xml:space="preserve">- </w:t>
            </w:r>
            <w:proofErr w:type="spellStart"/>
            <w:r w:rsidRPr="005B223C">
              <w:t>Chuẩn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bị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và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mời</w:t>
            </w:r>
            <w:proofErr w:type="spellEnd"/>
            <w:r w:rsidRPr="005B223C">
              <w:t xml:space="preserve">: </w:t>
            </w:r>
            <w:proofErr w:type="spellStart"/>
            <w:r w:rsidRPr="005B223C">
              <w:t>Khoa</w:t>
            </w:r>
            <w:proofErr w:type="spellEnd"/>
            <w:r w:rsidRPr="005B223C">
              <w:t xml:space="preserve"> </w:t>
            </w:r>
            <w:r>
              <w:t>ĐTBCCC&amp; TC</w:t>
            </w:r>
            <w:r w:rsidRPr="005B223C">
              <w:t>.</w:t>
            </w:r>
          </w:p>
          <w:p w:rsidR="00951A66" w:rsidRDefault="00951A66" w:rsidP="00FC11B5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  <w:r w:rsidRPr="005B223C">
              <w:rPr>
                <w:lang w:val="pt-BR"/>
              </w:rPr>
              <w:t xml:space="preserve">- </w:t>
            </w:r>
            <w:r w:rsidRPr="005B223C">
              <w:rPr>
                <w:b/>
                <w:lang w:val="pt-BR"/>
              </w:rPr>
              <w:t>Địa điểm</w:t>
            </w:r>
            <w:r w:rsidRPr="005B223C">
              <w:rPr>
                <w:lang w:val="pt-BR"/>
              </w:rPr>
              <w:t xml:space="preserve">: </w:t>
            </w:r>
            <w:r>
              <w:rPr>
                <w:lang w:val="pt-BR"/>
              </w:rPr>
              <w:t>Trường Chính trị tỉnh Lâm Đồng.</w:t>
            </w:r>
          </w:p>
          <w:p w:rsidR="00951A66" w:rsidRDefault="00951A66" w:rsidP="001934AD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</w:p>
          <w:p w:rsidR="00441EE5" w:rsidRPr="009F1E90" w:rsidRDefault="00441EE5" w:rsidP="00441EE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* </w:t>
            </w:r>
            <w:r w:rsidRPr="009F1E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Khai giảng lớp Bồi dưỡng năng lực, kỹ năng lãnh đạo, quản lý cấp Sở tại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Cơ sở Học viện khu vực miền Trung.</w:t>
            </w:r>
          </w:p>
          <w:p w:rsidR="00441EE5" w:rsidRPr="005B223C" w:rsidRDefault="00441EE5" w:rsidP="00441EE5">
            <w:pPr>
              <w:pStyle w:val="BodyTextIndent"/>
              <w:spacing w:after="0" w:line="240" w:lineRule="auto"/>
              <w:ind w:left="0" w:right="175"/>
            </w:pPr>
            <w:r w:rsidRPr="005B223C">
              <w:t xml:space="preserve">- </w:t>
            </w:r>
            <w:proofErr w:type="spellStart"/>
            <w:r w:rsidRPr="005B223C">
              <w:t>Chuẩn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bị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và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mời</w:t>
            </w:r>
            <w:proofErr w:type="spellEnd"/>
            <w:r w:rsidRPr="005B223C">
              <w:t xml:space="preserve">: </w:t>
            </w:r>
            <w:proofErr w:type="spellStart"/>
            <w:r w:rsidRPr="005B223C">
              <w:t>Khoa</w:t>
            </w:r>
            <w:proofErr w:type="spellEnd"/>
            <w:r w:rsidRPr="005B223C">
              <w:t xml:space="preserve"> </w:t>
            </w:r>
            <w:r>
              <w:t>ĐTBCCC&amp; TC</w:t>
            </w:r>
            <w:r w:rsidRPr="005B223C">
              <w:t>.</w:t>
            </w:r>
          </w:p>
          <w:p w:rsidR="0052112A" w:rsidRDefault="00441EE5" w:rsidP="00441EE5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  <w:r w:rsidRPr="005B223C">
              <w:rPr>
                <w:lang w:val="pt-BR"/>
              </w:rPr>
              <w:t xml:space="preserve">- </w:t>
            </w:r>
            <w:r w:rsidRPr="005B223C">
              <w:rPr>
                <w:b/>
                <w:lang w:val="pt-BR"/>
              </w:rPr>
              <w:t>Địa điểm</w:t>
            </w:r>
            <w:r w:rsidRPr="005B223C">
              <w:rPr>
                <w:lang w:val="pt-BR"/>
              </w:rPr>
              <w:t xml:space="preserve">: </w:t>
            </w:r>
            <w:r>
              <w:rPr>
                <w:lang w:val="pt-BR"/>
              </w:rPr>
              <w:t>Cơ sở Học viện</w:t>
            </w:r>
            <w:r w:rsidRPr="000D1646">
              <w:rPr>
                <w:lang w:val="pt-BR"/>
              </w:rPr>
              <w:t xml:space="preserve"> </w:t>
            </w:r>
            <w:r>
              <w:rPr>
                <w:lang w:val="pt-BR"/>
              </w:rPr>
              <w:t>khu vực miền Trung.</w:t>
            </w:r>
          </w:p>
          <w:p w:rsidR="00861243" w:rsidRDefault="00861243" w:rsidP="00441EE5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</w:p>
          <w:p w:rsidR="00861243" w:rsidRDefault="00861243" w:rsidP="00FC11B5">
            <w:pPr>
              <w:pStyle w:val="BodyTextIndent"/>
              <w:spacing w:after="0" w:line="280" w:lineRule="atLeast"/>
              <w:ind w:left="0"/>
              <w:rPr>
                <w:lang w:val="pt-BR"/>
              </w:rPr>
            </w:pPr>
            <w:r>
              <w:rPr>
                <w:lang w:val="pt-BR"/>
              </w:rPr>
              <w:t>* Họp Hội đồng tuyển sinh đào tạo trình độ Thạ</w:t>
            </w:r>
            <w:r w:rsidR="00FF5F26">
              <w:rPr>
                <w:lang w:val="pt-BR"/>
              </w:rPr>
              <w:t>c sĩ năm 2015 KV</w:t>
            </w:r>
            <w:r>
              <w:rPr>
                <w:lang w:val="pt-BR"/>
              </w:rPr>
              <w:t xml:space="preserve"> Tây Nam Bộ.</w:t>
            </w:r>
          </w:p>
          <w:p w:rsidR="00861243" w:rsidRDefault="00861243" w:rsidP="00FC11B5">
            <w:pPr>
              <w:pStyle w:val="BodyTextIndent"/>
              <w:spacing w:after="0" w:line="280" w:lineRule="atLeast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861243" w:rsidRPr="000D1646" w:rsidRDefault="009E746D" w:rsidP="00FC11B5">
            <w:pPr>
              <w:spacing w:after="0" w:line="280" w:lineRule="atLeast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="00861243"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="00861243"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861243"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="00861243"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861243"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243"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="00861243"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61243" w:rsidRPr="00395630">
              <w:rPr>
                <w:rFonts w:ascii="Times New Roman" w:hAnsi="Times New Roman"/>
                <w:sz w:val="24"/>
                <w:szCs w:val="24"/>
              </w:rPr>
              <w:t>họ</w:t>
            </w:r>
            <w:r w:rsidR="00861243"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 w:rsidR="00861243"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 w:rsidR="00861243"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 w:rsidR="00861243"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="00861243"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2A" w:rsidRDefault="00377F73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  <w:r>
              <w:rPr>
                <w:b/>
              </w:rPr>
              <w:t>14h00’</w:t>
            </w:r>
          </w:p>
          <w:p w:rsidR="00230E1A" w:rsidRDefault="00230E1A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</w:p>
          <w:p w:rsidR="00230E1A" w:rsidRDefault="00230E1A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</w:p>
          <w:p w:rsidR="00230E1A" w:rsidRDefault="00230E1A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</w:p>
          <w:p w:rsidR="00230E1A" w:rsidRDefault="00230E1A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</w:p>
          <w:p w:rsidR="00230E1A" w:rsidRDefault="00230E1A" w:rsidP="009F37DE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</w:p>
          <w:p w:rsidR="00230E1A" w:rsidRPr="005B223C" w:rsidRDefault="00230E1A" w:rsidP="00230E1A">
            <w:pPr>
              <w:pStyle w:val="BodyTextIndent"/>
              <w:spacing w:after="0" w:line="240" w:lineRule="auto"/>
              <w:ind w:left="0" w:right="-115"/>
              <w:jc w:val="center"/>
              <w:rPr>
                <w:b/>
              </w:rPr>
            </w:pPr>
            <w:r>
              <w:rPr>
                <w:b/>
              </w:rPr>
              <w:t>16h00’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F73" w:rsidRDefault="00377F73" w:rsidP="00377F73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FF4B32">
              <w:rPr>
                <w:lang w:val="pt-BR"/>
              </w:rPr>
              <w:t>Họp Giao ban Học viện tháng 11/2015</w:t>
            </w:r>
            <w:r>
              <w:rPr>
                <w:lang w:val="pt-BR"/>
              </w:rPr>
              <w:t xml:space="preserve">. </w:t>
            </w:r>
          </w:p>
          <w:p w:rsidR="00377F73" w:rsidRDefault="00377F73" w:rsidP="00377F73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</w:t>
            </w:r>
            <w:proofErr w:type="spellStart"/>
            <w:r w:rsidR="00FF4B32">
              <w:t>Văn</w:t>
            </w:r>
            <w:proofErr w:type="spellEnd"/>
            <w:r w:rsidR="00FF4B32">
              <w:t xml:space="preserve"> </w:t>
            </w:r>
            <w:proofErr w:type="spellStart"/>
            <w:r w:rsidR="00FF4B32">
              <w:t>phòng</w:t>
            </w:r>
            <w:proofErr w:type="spellEnd"/>
            <w:r w:rsidR="00C04BAB">
              <w:t xml:space="preserve"> </w:t>
            </w:r>
            <w:proofErr w:type="spellStart"/>
            <w:r w:rsidR="00C04BAB">
              <w:t>Học</w:t>
            </w:r>
            <w:proofErr w:type="spellEnd"/>
            <w:r w:rsidR="00C04BAB">
              <w:t xml:space="preserve"> </w:t>
            </w:r>
            <w:proofErr w:type="spellStart"/>
            <w:r w:rsidR="00C04BAB">
              <w:t>viện</w:t>
            </w:r>
            <w:proofErr w:type="spellEnd"/>
            <w:r>
              <w:t>.</w:t>
            </w:r>
          </w:p>
          <w:p w:rsidR="00377F73" w:rsidRPr="001934AD" w:rsidRDefault="00377F73" w:rsidP="0037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4B32">
              <w:rPr>
                <w:rFonts w:ascii="Times New Roman" w:hAnsi="Times New Roman"/>
                <w:sz w:val="24"/>
                <w:szCs w:val="24"/>
              </w:rPr>
              <w:t>Truyền</w:t>
            </w:r>
            <w:proofErr w:type="spellEnd"/>
            <w:r w:rsidR="00FF4B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F4B32">
              <w:rPr>
                <w:rFonts w:ascii="Times New Roman" w:hAnsi="Times New Roman"/>
                <w:sz w:val="24"/>
                <w:szCs w:val="24"/>
              </w:rPr>
              <w:t>thống</w:t>
            </w:r>
            <w:proofErr w:type="spellEnd"/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112A" w:rsidRDefault="0052112A" w:rsidP="009F37DE">
            <w:pPr>
              <w:pStyle w:val="BodyTextIndent"/>
              <w:spacing w:after="0" w:line="240" w:lineRule="auto"/>
              <w:ind w:left="0"/>
            </w:pPr>
          </w:p>
          <w:p w:rsidR="00230E1A" w:rsidRDefault="00230E1A" w:rsidP="009F37DE">
            <w:pPr>
              <w:pStyle w:val="BodyTextIndent"/>
              <w:spacing w:after="0" w:line="240" w:lineRule="auto"/>
              <w:ind w:left="0"/>
            </w:pPr>
            <w:r>
              <w:t xml:space="preserve">*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án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NCS </w:t>
            </w:r>
            <w:proofErr w:type="spellStart"/>
            <w:r>
              <w:t>Vũ</w:t>
            </w:r>
            <w:proofErr w:type="spell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Dũng</w:t>
            </w:r>
            <w:proofErr w:type="spellEnd"/>
            <w:r>
              <w:t>.</w:t>
            </w:r>
          </w:p>
          <w:p w:rsidR="00230E1A" w:rsidRDefault="00230E1A" w:rsidP="00230E1A">
            <w:pPr>
              <w:pStyle w:val="BodyTextIndent"/>
              <w:spacing w:after="0" w:line="280" w:lineRule="atLeast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230E1A" w:rsidRDefault="00230E1A" w:rsidP="00230E1A">
            <w:pPr>
              <w:pStyle w:val="BodyTextIndent"/>
              <w:spacing w:after="0" w:line="240" w:lineRule="auto"/>
              <w:ind w:left="0"/>
            </w:pPr>
            <w:r>
              <w:rPr>
                <w:b/>
              </w:rPr>
              <w:t xml:space="preserve">- </w:t>
            </w:r>
            <w:proofErr w:type="spellStart"/>
            <w:r w:rsidRPr="007243EB">
              <w:rPr>
                <w:b/>
              </w:rPr>
              <w:t>Địa</w:t>
            </w:r>
            <w:proofErr w:type="spellEnd"/>
            <w:r w:rsidRPr="007243EB">
              <w:rPr>
                <w:b/>
              </w:rPr>
              <w:t xml:space="preserve"> </w:t>
            </w:r>
            <w:proofErr w:type="spellStart"/>
            <w:r w:rsidRPr="007243EB">
              <w:rPr>
                <w:b/>
              </w:rPr>
              <w:t>điểm</w:t>
            </w:r>
            <w:proofErr w:type="spellEnd"/>
            <w:r w:rsidRPr="007243EB">
              <w:rPr>
                <w:b/>
              </w:rPr>
              <w:t>:</w:t>
            </w:r>
            <w:r w:rsidRPr="007243EB">
              <w:t xml:space="preserve"> </w:t>
            </w:r>
            <w:proofErr w:type="spellStart"/>
            <w:r w:rsidRPr="007243EB">
              <w:t>Phòng</w:t>
            </w:r>
            <w:proofErr w:type="spellEnd"/>
            <w:r w:rsidRPr="007243EB">
              <w:t xml:space="preserve"> </w:t>
            </w:r>
            <w:proofErr w:type="spellStart"/>
            <w:r w:rsidRPr="00395630">
              <w:t>họ</w:t>
            </w:r>
            <w:r>
              <w:t>p</w:t>
            </w:r>
            <w:proofErr w:type="spellEnd"/>
            <w:r>
              <w:t xml:space="preserve"> B </w:t>
            </w:r>
            <w:proofErr w:type="spellStart"/>
            <w:r>
              <w:t>nhà</w:t>
            </w:r>
            <w:proofErr w:type="spellEnd"/>
            <w:r>
              <w:t xml:space="preserve"> A</w:t>
            </w:r>
            <w:r w:rsidRPr="00395630">
              <w:t>.</w:t>
            </w:r>
          </w:p>
          <w:p w:rsidR="00230E1A" w:rsidRPr="005B223C" w:rsidRDefault="00230E1A" w:rsidP="009F37DE">
            <w:pPr>
              <w:pStyle w:val="BodyTextIndent"/>
              <w:spacing w:after="0" w:line="240" w:lineRule="auto"/>
              <w:ind w:left="0"/>
            </w:pPr>
          </w:p>
        </w:tc>
      </w:tr>
      <w:tr w:rsidR="00D80105" w:rsidRPr="005B223C" w:rsidTr="009F1E90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D80105" w:rsidRPr="005B223C" w:rsidRDefault="00D80105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 xml:space="preserve"> Ba</w:t>
            </w:r>
          </w:p>
          <w:p w:rsidR="00D80105" w:rsidRPr="005B223C" w:rsidRDefault="0066507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01/12</w:t>
            </w:r>
          </w:p>
          <w:p w:rsidR="00D80105" w:rsidRPr="005B223C" w:rsidRDefault="00D80105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Default="007F1905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9h00’</w:t>
            </w:r>
          </w:p>
          <w:p w:rsidR="007F1905" w:rsidRDefault="007F1905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7F1905" w:rsidRDefault="007F1905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80105" w:rsidRDefault="00D80105" w:rsidP="00FF1B3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EF6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EF6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Default="00EF687D" w:rsidP="00EF6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EF687D" w:rsidRPr="005B223C" w:rsidRDefault="00EF687D" w:rsidP="00EF68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10h00’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905" w:rsidRPr="00AA3B29" w:rsidRDefault="007F1905" w:rsidP="007F1905">
            <w:pPr>
              <w:pStyle w:val="BodyTextIndent"/>
              <w:spacing w:after="0" w:line="240" w:lineRule="auto"/>
              <w:ind w:left="0"/>
              <w:rPr>
                <w:b/>
                <w:i/>
                <w:lang w:val="pt-BR"/>
              </w:rPr>
            </w:pPr>
            <w:r>
              <w:rPr>
                <w:lang w:val="pt-BR"/>
              </w:rPr>
              <w:t xml:space="preserve">* </w:t>
            </w:r>
            <w:r w:rsidR="00EC34CE">
              <w:rPr>
                <w:lang w:val="pt-BR"/>
              </w:rPr>
              <w:t xml:space="preserve">GS. Kyotaka Yokomichi, Trường Nghiên cứu chính sách quốc gia </w:t>
            </w:r>
            <w:r>
              <w:rPr>
                <w:lang w:val="pt-BR"/>
              </w:rPr>
              <w:t xml:space="preserve">Nhật Bản hỗ trợ </w:t>
            </w:r>
            <w:r w:rsidR="00555A47">
              <w:rPr>
                <w:lang w:val="pt-BR"/>
              </w:rPr>
              <w:t xml:space="preserve">giảng viên Học viện </w:t>
            </w:r>
            <w:r>
              <w:rPr>
                <w:lang w:val="pt-BR"/>
              </w:rPr>
              <w:t xml:space="preserve">giảng thí điểm học phần “ </w:t>
            </w:r>
            <w:r w:rsidR="00555A47">
              <w:rPr>
                <w:lang w:val="pt-BR"/>
              </w:rPr>
              <w:t>H</w:t>
            </w:r>
            <w:r>
              <w:rPr>
                <w:lang w:val="pt-BR"/>
              </w:rPr>
              <w:t>oạch định chính sách” trong Chương trình Thạc sỹ Chính sách công</w:t>
            </w:r>
            <w:r w:rsidR="00AA3B29">
              <w:rPr>
                <w:lang w:val="pt-BR"/>
              </w:rPr>
              <w:t>,</w:t>
            </w:r>
            <w:r w:rsidR="00396F6E">
              <w:rPr>
                <w:lang w:val="pt-BR"/>
              </w:rPr>
              <w:t xml:space="preserve"> </w:t>
            </w:r>
            <w:r w:rsidR="00396F6E" w:rsidRPr="00AA3B29">
              <w:rPr>
                <w:b/>
                <w:i/>
                <w:lang w:val="pt-BR"/>
              </w:rPr>
              <w:t>từ ngày 01/12 đến 02/12/2015</w:t>
            </w:r>
            <w:r w:rsidRPr="00AA3B29">
              <w:rPr>
                <w:b/>
                <w:i/>
                <w:lang w:val="pt-BR"/>
              </w:rPr>
              <w:t xml:space="preserve">. </w:t>
            </w:r>
          </w:p>
          <w:p w:rsidR="007F1905" w:rsidRDefault="007F1905" w:rsidP="007F1905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Ban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:rsidR="007F1905" w:rsidRDefault="007F1905" w:rsidP="007F190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630">
              <w:rPr>
                <w:rFonts w:ascii="Times New Roman" w:hAnsi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87D" w:rsidRDefault="00EF687D" w:rsidP="00EF687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357F79" w:rsidRPr="009F1E90" w:rsidRDefault="00357F79" w:rsidP="00357F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*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Bế</w:t>
            </w:r>
            <w:r w:rsidRPr="009F1E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giảng lớp Bồi dưỡng năng lực, kỹ năng lãnh đạo, quản lý cấp Sở tại </w:t>
            </w:r>
            <w:r w:rsidR="005D1277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Cơ sở Học viện - </w:t>
            </w:r>
            <w:r w:rsidRPr="009F1E90">
              <w:rPr>
                <w:rFonts w:ascii="Times New Roman" w:hAnsi="Times New Roman"/>
                <w:sz w:val="24"/>
                <w:szCs w:val="24"/>
                <w:lang w:val="pt-BR"/>
              </w:rPr>
              <w:t>TP. Hồ Chí Minh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  <w:p w:rsidR="00357F79" w:rsidRPr="005B223C" w:rsidRDefault="00357F79" w:rsidP="00357F79">
            <w:pPr>
              <w:pStyle w:val="BodyTextIndent"/>
              <w:spacing w:after="0" w:line="240" w:lineRule="auto"/>
              <w:ind w:left="0" w:right="175"/>
            </w:pPr>
            <w:r w:rsidRPr="005B223C">
              <w:t xml:space="preserve">- </w:t>
            </w:r>
            <w:proofErr w:type="spellStart"/>
            <w:r w:rsidRPr="005B223C">
              <w:t>Chuẩn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bị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và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mời</w:t>
            </w:r>
            <w:proofErr w:type="spellEnd"/>
            <w:r w:rsidRPr="005B223C">
              <w:t xml:space="preserve">: </w:t>
            </w:r>
            <w:proofErr w:type="spellStart"/>
            <w:r w:rsidRPr="005B223C">
              <w:t>Khoa</w:t>
            </w:r>
            <w:proofErr w:type="spellEnd"/>
            <w:r w:rsidRPr="005B223C">
              <w:t xml:space="preserve"> </w:t>
            </w:r>
            <w:r>
              <w:t>ĐTBCCC&amp; TC</w:t>
            </w:r>
            <w:r w:rsidRPr="005B223C">
              <w:t>.</w:t>
            </w:r>
          </w:p>
          <w:p w:rsidR="00D80105" w:rsidRPr="009F1E90" w:rsidRDefault="00357F79" w:rsidP="00357F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5B22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Cơ sở Học viện tại </w:t>
            </w:r>
            <w:r w:rsidRPr="000D1646">
              <w:rPr>
                <w:rFonts w:ascii="Times New Roman" w:hAnsi="Times New Roman"/>
                <w:sz w:val="24"/>
                <w:szCs w:val="24"/>
                <w:lang w:val="pt-BR"/>
              </w:rPr>
              <w:t>TP. Hồ Chí Minh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Pr="005B223C" w:rsidRDefault="00555A47" w:rsidP="00D80105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  <w:r>
              <w:rPr>
                <w:b/>
              </w:rPr>
              <w:t>14h00’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A47" w:rsidRPr="00AA3B29" w:rsidRDefault="00555A47" w:rsidP="00555A47">
            <w:pPr>
              <w:pStyle w:val="BodyTextIndent"/>
              <w:spacing w:after="0" w:line="240" w:lineRule="auto"/>
              <w:ind w:left="0"/>
              <w:rPr>
                <w:b/>
                <w:i/>
                <w:lang w:val="pt-BR"/>
              </w:rPr>
            </w:pPr>
            <w:r>
              <w:rPr>
                <w:lang w:val="pt-BR"/>
              </w:rPr>
              <w:t>* Giảng viên Học viện tiến hành giảng thí điểm học phần “ Hoạch định chính sách” trong Chương trình Thạc sỹ Chính sách công</w:t>
            </w:r>
            <w:r w:rsidR="00402E0A">
              <w:rPr>
                <w:lang w:val="pt-BR"/>
              </w:rPr>
              <w:t>.</w:t>
            </w:r>
            <w:r w:rsidR="00BE29D1" w:rsidRPr="00AA3B29">
              <w:rPr>
                <w:b/>
                <w:i/>
                <w:lang w:val="pt-BR"/>
              </w:rPr>
              <w:t xml:space="preserve"> </w:t>
            </w:r>
            <w:r w:rsidRPr="00AA3B29">
              <w:rPr>
                <w:b/>
                <w:i/>
                <w:lang w:val="pt-BR"/>
              </w:rPr>
              <w:t xml:space="preserve"> </w:t>
            </w:r>
          </w:p>
          <w:p w:rsidR="00555A47" w:rsidRDefault="00555A47" w:rsidP="00555A47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Ban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:rsidR="00555A47" w:rsidRDefault="00555A47" w:rsidP="00555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630">
              <w:rPr>
                <w:rFonts w:ascii="Times New Roman" w:hAnsi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E1A" w:rsidRDefault="00230E1A" w:rsidP="00555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E1A" w:rsidRDefault="00230E1A" w:rsidP="00555A4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D80105" w:rsidRPr="005B223C" w:rsidRDefault="00D80105" w:rsidP="00AF07EE">
            <w:pPr>
              <w:pStyle w:val="BodyTextIndent"/>
              <w:spacing w:after="0" w:line="240" w:lineRule="auto"/>
              <w:ind w:left="0"/>
            </w:pPr>
          </w:p>
        </w:tc>
      </w:tr>
      <w:tr w:rsidR="00D80105" w:rsidRPr="005B223C" w:rsidTr="009F1E90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D80105" w:rsidRPr="005B223C" w:rsidRDefault="00D80105" w:rsidP="004D71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Thứ</w:t>
            </w:r>
            <w:proofErr w:type="spellEnd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Tư</w:t>
            </w:r>
            <w:proofErr w:type="spellEnd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6507A">
              <w:rPr>
                <w:rFonts w:ascii="Times New Roman" w:hAnsi="Times New Roman"/>
                <w:b/>
                <w:sz w:val="24"/>
                <w:szCs w:val="24"/>
              </w:rPr>
              <w:t>02/12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Default="0082262D" w:rsidP="001172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09</w:t>
            </w:r>
            <w:r w:rsidR="00EB404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h0</w:t>
            </w:r>
            <w:r w:rsidR="009221E6" w:rsidRPr="005B22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0</w:t>
            </w:r>
            <w:r w:rsidR="00EB4048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’</w:t>
            </w:r>
          </w:p>
          <w:p w:rsidR="00D51659" w:rsidRDefault="00D51659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1659" w:rsidRDefault="00D51659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1659" w:rsidRDefault="00D51659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1659" w:rsidRDefault="00D51659" w:rsidP="00095D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F5F26" w:rsidRDefault="00FF5F26" w:rsidP="00F576C7">
            <w:pPr>
              <w:spacing w:before="240"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D51659" w:rsidRDefault="00D51659" w:rsidP="00CB34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lastRenderedPageBreak/>
              <w:t>10h00’</w:t>
            </w:r>
          </w:p>
          <w:p w:rsidR="001172A5" w:rsidRDefault="001172A5" w:rsidP="00D516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172A5" w:rsidRDefault="001172A5" w:rsidP="00D516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172A5" w:rsidRDefault="001172A5" w:rsidP="00D516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172A5" w:rsidRDefault="001172A5" w:rsidP="00D51659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576C7" w:rsidRDefault="00F576C7" w:rsidP="00F57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F576C7" w:rsidRDefault="00F576C7" w:rsidP="00F57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  <w:p w:rsidR="001172A5" w:rsidRPr="005B223C" w:rsidRDefault="001172A5" w:rsidP="00F576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10h00’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F79" w:rsidRDefault="009221E6" w:rsidP="00357F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* </w:t>
            </w:r>
            <w:r w:rsidR="009F1E90" w:rsidRPr="009F1E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Khai giảng lớp </w:t>
            </w:r>
            <w:r w:rsidR="00357F79">
              <w:rPr>
                <w:rFonts w:ascii="Times New Roman" w:hAnsi="Times New Roman"/>
                <w:sz w:val="24"/>
                <w:szCs w:val="24"/>
                <w:lang w:val="pt-BR"/>
              </w:rPr>
              <w:t>HCDN-CVC mở</w:t>
            </w:r>
            <w:r w:rsidR="009F1E90" w:rsidRPr="009F1E90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tại T</w:t>
            </w:r>
            <w:r w:rsidR="00357F79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ổng </w:t>
            </w:r>
            <w:r w:rsidR="00A57D02">
              <w:rPr>
                <w:rFonts w:ascii="Times New Roman" w:hAnsi="Times New Roman"/>
                <w:sz w:val="24"/>
                <w:szCs w:val="24"/>
                <w:lang w:val="pt-BR"/>
              </w:rPr>
              <w:t>C</w:t>
            </w:r>
            <w:r w:rsidR="00357F79">
              <w:rPr>
                <w:rFonts w:ascii="Times New Roman" w:hAnsi="Times New Roman"/>
                <w:sz w:val="24"/>
                <w:szCs w:val="24"/>
                <w:lang w:val="pt-BR"/>
              </w:rPr>
              <w:t>ông ty bay Việt Nam.</w:t>
            </w:r>
          </w:p>
          <w:p w:rsidR="009F1E90" w:rsidRPr="00357F79" w:rsidRDefault="009221E6" w:rsidP="00357F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7F7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357F79">
              <w:rPr>
                <w:rFonts w:ascii="Times New Roman" w:hAnsi="Times New Roman"/>
                <w:sz w:val="24"/>
                <w:szCs w:val="24"/>
              </w:rPr>
              <w:t>Chuẩn</w:t>
            </w:r>
            <w:proofErr w:type="spellEnd"/>
            <w:r w:rsidRPr="00357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F79">
              <w:rPr>
                <w:rFonts w:ascii="Times New Roman" w:hAnsi="Times New Roman"/>
                <w:sz w:val="24"/>
                <w:szCs w:val="24"/>
              </w:rPr>
              <w:t>bị</w:t>
            </w:r>
            <w:proofErr w:type="spellEnd"/>
            <w:r w:rsidRPr="00357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F79">
              <w:rPr>
                <w:rFonts w:ascii="Times New Roman" w:hAnsi="Times New Roman"/>
                <w:sz w:val="24"/>
                <w:szCs w:val="24"/>
              </w:rPr>
              <w:t>và</w:t>
            </w:r>
            <w:proofErr w:type="spellEnd"/>
            <w:r w:rsidRPr="00357F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57F79">
              <w:rPr>
                <w:rFonts w:ascii="Times New Roman" w:hAnsi="Times New Roman"/>
                <w:sz w:val="24"/>
                <w:szCs w:val="24"/>
              </w:rPr>
              <w:t>mời</w:t>
            </w:r>
            <w:proofErr w:type="spellEnd"/>
            <w:r w:rsidRPr="00357F7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9F1E90" w:rsidRPr="00357F79">
              <w:rPr>
                <w:rFonts w:ascii="Times New Roman" w:hAnsi="Times New Roman"/>
                <w:sz w:val="24"/>
                <w:szCs w:val="24"/>
              </w:rPr>
              <w:t>Khoa</w:t>
            </w:r>
            <w:proofErr w:type="spellEnd"/>
            <w:r w:rsidR="009F1E90" w:rsidRPr="00357F79">
              <w:rPr>
                <w:rFonts w:ascii="Times New Roman" w:hAnsi="Times New Roman"/>
                <w:sz w:val="24"/>
                <w:szCs w:val="24"/>
              </w:rPr>
              <w:t xml:space="preserve"> ĐTBCCC&amp; TC.</w:t>
            </w:r>
          </w:p>
          <w:p w:rsidR="00D80105" w:rsidRDefault="009221E6" w:rsidP="00357F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5B22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: </w:t>
            </w:r>
            <w:r w:rsidR="00357F79">
              <w:rPr>
                <w:rFonts w:ascii="Times New Roman" w:hAnsi="Times New Roman"/>
                <w:sz w:val="24"/>
                <w:szCs w:val="24"/>
                <w:lang w:val="pt-BR"/>
              </w:rPr>
              <w:t>20 Nguyễn Sơn, Q. Long Biên, Tp. Hà Nội.</w:t>
            </w:r>
          </w:p>
          <w:p w:rsidR="00D51659" w:rsidRDefault="00D51659" w:rsidP="00D5165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lastRenderedPageBreak/>
              <w:t xml:space="preserve">* </w:t>
            </w:r>
            <w:r w:rsidRPr="005C7AD2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Bế giảng lớp Bồi dưỡng năng lực, kỹ năng lãnh đạo, quản lý cấp Vụ tại 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Bộ kế hoạch và Đầu tư.</w:t>
            </w:r>
          </w:p>
          <w:p w:rsidR="00D51659" w:rsidRPr="005B223C" w:rsidRDefault="00D51659" w:rsidP="00D51659">
            <w:pPr>
              <w:pStyle w:val="BodyTextIndent"/>
              <w:spacing w:after="0" w:line="240" w:lineRule="auto"/>
              <w:ind w:left="0" w:right="175"/>
            </w:pPr>
            <w:r w:rsidRPr="005B223C">
              <w:t xml:space="preserve">- </w:t>
            </w:r>
            <w:proofErr w:type="spellStart"/>
            <w:r w:rsidRPr="005B223C">
              <w:t>Chuẩn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bị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và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mời</w:t>
            </w:r>
            <w:proofErr w:type="spellEnd"/>
            <w:r w:rsidRPr="005B223C">
              <w:t xml:space="preserve">: </w:t>
            </w:r>
            <w:proofErr w:type="spellStart"/>
            <w:r w:rsidRPr="005B223C">
              <w:t>Khoa</w:t>
            </w:r>
            <w:proofErr w:type="spellEnd"/>
            <w:r w:rsidRPr="005B223C">
              <w:t xml:space="preserve"> </w:t>
            </w:r>
            <w:r>
              <w:t>ĐTBCCC&amp; TC</w:t>
            </w:r>
            <w:r w:rsidRPr="005B223C">
              <w:t>.</w:t>
            </w:r>
          </w:p>
          <w:p w:rsidR="00D51659" w:rsidRDefault="00D51659" w:rsidP="00D51659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  <w:r w:rsidRPr="005B223C">
              <w:rPr>
                <w:lang w:val="pt-BR"/>
              </w:rPr>
              <w:t xml:space="preserve">- </w:t>
            </w:r>
            <w:r w:rsidRPr="005B223C">
              <w:rPr>
                <w:b/>
                <w:lang w:val="pt-BR"/>
              </w:rPr>
              <w:t>Địa điểm</w:t>
            </w:r>
            <w:r w:rsidRPr="005B223C">
              <w:rPr>
                <w:lang w:val="pt-BR"/>
              </w:rPr>
              <w:t xml:space="preserve">: </w:t>
            </w:r>
            <w:r>
              <w:rPr>
                <w:lang w:val="pt-BR"/>
              </w:rPr>
              <w:t>68 Phan Đình Phùng, Q. Ba Đình, Tp. Hà Nội.</w:t>
            </w:r>
          </w:p>
          <w:p w:rsidR="00FF1B35" w:rsidRDefault="00FF1B35" w:rsidP="00D51659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</w:p>
          <w:p w:rsidR="00FF1B35" w:rsidRPr="00EF687D" w:rsidRDefault="00FF1B35" w:rsidP="00FF1B3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sz w:val="24"/>
                <w:szCs w:val="24"/>
                <w:lang w:val="pt-BR"/>
              </w:rPr>
              <w:t>* Học viện tổ chức Lễ kỷ niệm 40 năm Quốc khách nước Cộng hòa Dân chủ Nhân dân Lào.</w:t>
            </w:r>
          </w:p>
          <w:p w:rsidR="00FF1B35" w:rsidRDefault="00FF1B35" w:rsidP="00FF1B35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Ban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:rsidR="00FF1B35" w:rsidRPr="00777A08" w:rsidRDefault="00FF1B35" w:rsidP="00777A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Hội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trường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lớn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tầng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Pr="005B223C" w:rsidRDefault="009865DD" w:rsidP="00B36679">
            <w:pPr>
              <w:pStyle w:val="BodyTextIndent"/>
              <w:spacing w:after="0" w:line="240" w:lineRule="auto"/>
              <w:ind w:left="0" w:right="-115"/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bookmarkStart w:id="0" w:name="_GoBack"/>
            <w:bookmarkEnd w:id="0"/>
            <w:r w:rsidR="00377F73">
              <w:rPr>
                <w:b/>
              </w:rPr>
              <w:t>h00’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Default="00377F73" w:rsidP="00377F73">
            <w:pPr>
              <w:pStyle w:val="BodyTextIndent"/>
              <w:spacing w:after="0" w:line="240" w:lineRule="auto"/>
              <w:ind w:left="0"/>
            </w:pPr>
            <w:r>
              <w:t>*</w:t>
            </w:r>
            <w:r w:rsidR="00777A08">
              <w:t xml:space="preserve"> </w:t>
            </w:r>
            <w:proofErr w:type="spellStart"/>
            <w:r w:rsidR="00777A08">
              <w:t>Lãnh</w:t>
            </w:r>
            <w:proofErr w:type="spellEnd"/>
            <w:r w:rsidR="00777A08">
              <w:t xml:space="preserve"> </w:t>
            </w:r>
            <w:proofErr w:type="spellStart"/>
            <w:r w:rsidR="00777A08">
              <w:t>đạo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viện</w:t>
            </w:r>
            <w:proofErr w:type="spellEnd"/>
            <w:r>
              <w:t xml:space="preserve"> </w:t>
            </w:r>
            <w:proofErr w:type="spellStart"/>
            <w:r w:rsidR="00777A08">
              <w:t>làm</w:t>
            </w:r>
            <w:proofErr w:type="spellEnd"/>
            <w:r w:rsidR="00777A08">
              <w:t xml:space="preserve"> </w:t>
            </w:r>
            <w:proofErr w:type="spellStart"/>
            <w:r w:rsidR="00777A08">
              <w:t>việc</w:t>
            </w:r>
            <w:proofErr w:type="spellEnd"/>
            <w:r w:rsidR="00777A08">
              <w:t xml:space="preserve"> </w:t>
            </w:r>
            <w:r w:rsidR="00777A08">
              <w:rPr>
                <w:lang w:val="pt-BR"/>
              </w:rPr>
              <w:t xml:space="preserve">GS. Kyotaka Yokomichi, </w:t>
            </w:r>
            <w:r w:rsidR="00A6553A">
              <w:rPr>
                <w:lang w:val="pt-BR"/>
              </w:rPr>
              <w:t xml:space="preserve">Phó </w:t>
            </w:r>
            <w:r w:rsidR="00777A08">
              <w:rPr>
                <w:lang w:val="pt-BR"/>
              </w:rPr>
              <w:t xml:space="preserve">Hiệu </w:t>
            </w:r>
            <w:r w:rsidR="00A6553A">
              <w:rPr>
                <w:lang w:val="pt-BR"/>
              </w:rPr>
              <w:t>trưởng</w:t>
            </w:r>
            <w:r w:rsidR="00777A08">
              <w:rPr>
                <w:lang w:val="pt-BR"/>
              </w:rPr>
              <w:t xml:space="preserve"> Trường Nghiên cứu chính sách quốc gia Nhật Bản</w:t>
            </w:r>
            <w:r>
              <w:t>.</w:t>
            </w:r>
          </w:p>
          <w:p w:rsidR="00377F73" w:rsidRDefault="00377F73" w:rsidP="00377F73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Ban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</w:t>
            </w:r>
            <w:r w:rsidR="00EE7658">
              <w:t>uốc</w:t>
            </w:r>
            <w:proofErr w:type="spellEnd"/>
            <w:r w:rsidR="00EE7658">
              <w:t xml:space="preserve"> </w:t>
            </w:r>
            <w:proofErr w:type="spellStart"/>
            <w:r w:rsidR="00EE7658">
              <w:t>tế</w:t>
            </w:r>
            <w:proofErr w:type="spellEnd"/>
            <w:r>
              <w:t>.</w:t>
            </w:r>
          </w:p>
          <w:p w:rsidR="00377F73" w:rsidRPr="00377F73" w:rsidRDefault="00377F73" w:rsidP="00377F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630">
              <w:rPr>
                <w:rFonts w:ascii="Times New Roman" w:hAnsi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80105" w:rsidRPr="005B223C" w:rsidTr="009F1E90">
        <w:trPr>
          <w:trHeight w:val="7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D80105" w:rsidRPr="005B223C" w:rsidRDefault="00D80105" w:rsidP="00B366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Thứ</w:t>
            </w:r>
            <w:proofErr w:type="spellEnd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B223C">
              <w:rPr>
                <w:rFonts w:ascii="Times New Roman" w:hAnsi="Times New Roman"/>
                <w:b/>
                <w:sz w:val="24"/>
                <w:szCs w:val="24"/>
              </w:rPr>
              <w:t>Năm</w:t>
            </w:r>
            <w:proofErr w:type="spellEnd"/>
          </w:p>
          <w:p w:rsidR="00D80105" w:rsidRPr="005B223C" w:rsidRDefault="0066507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Pr="005B223C" w:rsidRDefault="00D8010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Default="00D80105" w:rsidP="00B36679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</w:p>
          <w:p w:rsidR="005B223C" w:rsidRPr="005B223C" w:rsidRDefault="005B223C" w:rsidP="00B36679">
            <w:pPr>
              <w:pStyle w:val="BodyTextIndent"/>
              <w:spacing w:after="0" w:line="240" w:lineRule="auto"/>
              <w:ind w:left="0"/>
              <w:rPr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Pr="005B223C" w:rsidRDefault="00D80105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105" w:rsidRPr="005B223C" w:rsidRDefault="00D80105" w:rsidP="009F1E90">
            <w:pPr>
              <w:pStyle w:val="BodyTextIndent"/>
              <w:spacing w:after="0" w:line="240" w:lineRule="auto"/>
              <w:ind w:left="0"/>
            </w:pPr>
          </w:p>
        </w:tc>
      </w:tr>
      <w:tr w:rsidR="00970252" w:rsidRPr="005B223C" w:rsidTr="009F1E90">
        <w:trPr>
          <w:trHeight w:val="72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</w:tcPr>
          <w:p w:rsidR="00970252" w:rsidRPr="005B223C" w:rsidRDefault="00970252" w:rsidP="00970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B223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Thứ</w:t>
            </w: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 Sáu</w:t>
            </w:r>
          </w:p>
          <w:p w:rsidR="00970252" w:rsidRPr="005B223C" w:rsidRDefault="0066507A" w:rsidP="00970252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04/12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C" w:rsidRDefault="00BE032C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09h00’</w:t>
            </w:r>
          </w:p>
          <w:p w:rsidR="00BE032C" w:rsidRDefault="00BE032C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2C" w:rsidRDefault="00BE032C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2C" w:rsidRDefault="00BE032C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E032C" w:rsidRDefault="00BE032C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1B5" w:rsidRDefault="00FC11B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1B5" w:rsidRDefault="00FC11B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1B5" w:rsidRDefault="00FC11B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1B5" w:rsidRDefault="00FC11B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11B5" w:rsidRDefault="00FC11B5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0252" w:rsidRDefault="005D1277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BF6D17">
              <w:rPr>
                <w:rFonts w:ascii="Times New Roman" w:hAnsi="Times New Roman"/>
                <w:b/>
                <w:sz w:val="24"/>
                <w:szCs w:val="24"/>
              </w:rPr>
              <w:t>h00’</w:t>
            </w:r>
          </w:p>
          <w:p w:rsidR="005C7AD2" w:rsidRDefault="005C7AD2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7AD2" w:rsidRDefault="005C7AD2" w:rsidP="00BE03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D4027" w:rsidRPr="005B223C" w:rsidRDefault="001D4027" w:rsidP="00BE032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32C" w:rsidRPr="00AA3B29" w:rsidRDefault="00BE032C" w:rsidP="00BE032C">
            <w:pPr>
              <w:pStyle w:val="BodyTextIndent"/>
              <w:spacing w:after="0" w:line="240" w:lineRule="auto"/>
              <w:ind w:left="0"/>
              <w:rPr>
                <w:b/>
                <w:i/>
                <w:lang w:val="pt-BR"/>
              </w:rPr>
            </w:pPr>
            <w:r>
              <w:rPr>
                <w:lang w:val="pt-BR"/>
              </w:rPr>
              <w:t>* GS. James Rhodoes, Trường Nghiên cứu chính sách quốc gia Nhật Bản hỗ trợ giảng viên Học viện giảng thí điểm học phần “ Kinh tế học và chính sách</w:t>
            </w:r>
            <w:r w:rsidR="00402E0A">
              <w:rPr>
                <w:lang w:val="pt-BR"/>
              </w:rPr>
              <w:t xml:space="preserve"> công</w:t>
            </w:r>
            <w:r>
              <w:rPr>
                <w:lang w:val="pt-BR"/>
              </w:rPr>
              <w:t>” trong Chương trình Thạc sỹ Chính sách công</w:t>
            </w:r>
            <w:r w:rsidRPr="00AA3B29">
              <w:rPr>
                <w:b/>
                <w:i/>
                <w:lang w:val="pt-BR"/>
              </w:rPr>
              <w:t xml:space="preserve"> </w:t>
            </w:r>
          </w:p>
          <w:p w:rsidR="00BE032C" w:rsidRDefault="00BE032C" w:rsidP="00BE032C">
            <w:pPr>
              <w:pStyle w:val="BodyTextIndent"/>
              <w:spacing w:after="0" w:line="240" w:lineRule="auto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Ban </w:t>
            </w:r>
            <w:proofErr w:type="spellStart"/>
            <w:r>
              <w:t>Hợp</w:t>
            </w:r>
            <w:proofErr w:type="spellEnd"/>
            <w:r>
              <w:t xml:space="preserve"> </w:t>
            </w:r>
            <w:proofErr w:type="spellStart"/>
            <w:r>
              <w:t>tác</w:t>
            </w:r>
            <w:proofErr w:type="spellEnd"/>
            <w:r>
              <w:t xml:space="preserve"> </w:t>
            </w:r>
            <w:proofErr w:type="spellStart"/>
            <w:r>
              <w:t>Quốc</w:t>
            </w:r>
            <w:proofErr w:type="spellEnd"/>
            <w:r>
              <w:t xml:space="preserve"> </w:t>
            </w:r>
            <w:proofErr w:type="spellStart"/>
            <w:r>
              <w:t>tế</w:t>
            </w:r>
            <w:proofErr w:type="spellEnd"/>
            <w:r>
              <w:t>.</w:t>
            </w:r>
          </w:p>
          <w:p w:rsidR="00BE032C" w:rsidRDefault="00BE032C" w:rsidP="00BE03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Địa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điểm</w:t>
            </w:r>
            <w:proofErr w:type="spellEnd"/>
            <w:r w:rsidRPr="007243E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243EB">
              <w:rPr>
                <w:rFonts w:ascii="Times New Roman" w:hAnsi="Times New Roman"/>
                <w:sz w:val="24"/>
                <w:szCs w:val="24"/>
              </w:rPr>
              <w:t>Phòng</w:t>
            </w:r>
            <w:proofErr w:type="spellEnd"/>
            <w:r w:rsidRPr="007243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95630">
              <w:rPr>
                <w:rFonts w:ascii="Times New Roman" w:hAnsi="Times New Roman"/>
                <w:sz w:val="24"/>
                <w:szCs w:val="24"/>
              </w:rPr>
              <w:t>họ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nhà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</w:t>
            </w:r>
            <w:r w:rsidRPr="003956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032C" w:rsidRDefault="00BE032C" w:rsidP="005D1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  <w:p w:rsidR="005D1277" w:rsidRDefault="005D1277" w:rsidP="005D1277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* </w:t>
            </w:r>
            <w:r w:rsidRPr="004533F4">
              <w:rPr>
                <w:rFonts w:ascii="Times New Roman" w:hAnsi="Times New Roman"/>
                <w:sz w:val="24"/>
                <w:szCs w:val="24"/>
                <w:lang w:val="pt-BR"/>
              </w:rPr>
              <w:t>Bế giảng lớ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>p CVC khóa 14/2015 tại</w:t>
            </w:r>
            <w:r w:rsidRPr="004533F4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Học viện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(</w:t>
            </w:r>
            <w:r w:rsidRPr="004533F4">
              <w:rPr>
                <w:rFonts w:ascii="Times New Roman" w:hAnsi="Times New Roman"/>
                <w:sz w:val="24"/>
                <w:szCs w:val="24"/>
                <w:lang w:val="pt-BR"/>
              </w:rPr>
              <w:t>Hà Nội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).</w:t>
            </w:r>
          </w:p>
          <w:p w:rsidR="005D1277" w:rsidRPr="005B223C" w:rsidRDefault="005D1277" w:rsidP="005D1277">
            <w:pPr>
              <w:pStyle w:val="BodyTextIndent"/>
              <w:spacing w:after="0" w:line="240" w:lineRule="auto"/>
              <w:ind w:left="0" w:right="175"/>
            </w:pPr>
            <w:r w:rsidRPr="005B223C">
              <w:t xml:space="preserve">- </w:t>
            </w:r>
            <w:proofErr w:type="spellStart"/>
            <w:r w:rsidRPr="005B223C">
              <w:t>Chuẩn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bị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và</w:t>
            </w:r>
            <w:proofErr w:type="spellEnd"/>
            <w:r w:rsidRPr="005B223C">
              <w:t xml:space="preserve"> </w:t>
            </w:r>
            <w:proofErr w:type="spellStart"/>
            <w:r w:rsidRPr="005B223C">
              <w:t>mời</w:t>
            </w:r>
            <w:proofErr w:type="spellEnd"/>
            <w:r w:rsidRPr="005B223C">
              <w:t xml:space="preserve">: </w:t>
            </w:r>
            <w:proofErr w:type="spellStart"/>
            <w:r w:rsidRPr="005B223C">
              <w:t>Khoa</w:t>
            </w:r>
            <w:proofErr w:type="spellEnd"/>
            <w:r w:rsidRPr="005B223C">
              <w:t xml:space="preserve"> </w:t>
            </w:r>
            <w:r>
              <w:t>ĐTBCCC&amp; TC</w:t>
            </w:r>
            <w:r w:rsidRPr="005B223C">
              <w:t>.</w:t>
            </w:r>
          </w:p>
          <w:p w:rsidR="005C7AD2" w:rsidRDefault="005D1277" w:rsidP="005D1277">
            <w:pPr>
              <w:spacing w:after="0"/>
              <w:jc w:val="both"/>
              <w:rPr>
                <w:lang w:val="pt-BR"/>
              </w:rPr>
            </w:pPr>
            <w:r w:rsidRPr="005B223C">
              <w:rPr>
                <w:rFonts w:ascii="Times New Roman" w:hAnsi="Times New Roman"/>
                <w:sz w:val="24"/>
                <w:szCs w:val="24"/>
                <w:lang w:val="pt-BR"/>
              </w:rPr>
              <w:t xml:space="preserve">- </w:t>
            </w:r>
            <w:r w:rsidRPr="005B223C"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Địa điểm</w:t>
            </w: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pt-BR"/>
              </w:rPr>
              <w:t xml:space="preserve"> Phòng 204 nhà D</w:t>
            </w:r>
            <w:r w:rsidR="001D4027">
              <w:rPr>
                <w:lang w:val="pt-BR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2" w:rsidRPr="005B223C" w:rsidRDefault="00DC252C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>16h00’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2C" w:rsidRDefault="00DC252C" w:rsidP="00DC252C">
            <w:pPr>
              <w:pStyle w:val="BodyTextIndent"/>
              <w:spacing w:after="0" w:line="240" w:lineRule="auto"/>
              <w:ind w:left="0"/>
            </w:pPr>
            <w:r>
              <w:t xml:space="preserve">* </w:t>
            </w:r>
            <w:proofErr w:type="spellStart"/>
            <w:r>
              <w:t>Hội</w:t>
            </w:r>
            <w:proofErr w:type="spellEnd"/>
            <w:r>
              <w:t xml:space="preserve"> </w:t>
            </w:r>
            <w:proofErr w:type="spellStart"/>
            <w:r>
              <w:t>đồng</w:t>
            </w:r>
            <w:proofErr w:type="spellEnd"/>
            <w:r>
              <w:t xml:space="preserve"> </w:t>
            </w:r>
            <w:proofErr w:type="spellStart"/>
            <w:r>
              <w:t>đánh</w:t>
            </w:r>
            <w:proofErr w:type="spellEnd"/>
            <w:r>
              <w:t xml:space="preserve"> </w:t>
            </w:r>
            <w:proofErr w:type="spellStart"/>
            <w:r>
              <w:t>giá</w:t>
            </w:r>
            <w:proofErr w:type="spellEnd"/>
            <w:r>
              <w:t xml:space="preserve"> </w:t>
            </w:r>
            <w:proofErr w:type="spellStart"/>
            <w:r>
              <w:t>luận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án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Tiến</w:t>
            </w:r>
            <w:proofErr w:type="spellEnd"/>
            <w:r>
              <w:t xml:space="preserve"> </w:t>
            </w:r>
            <w:proofErr w:type="spellStart"/>
            <w:r>
              <w:t>sĩ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cơ</w:t>
            </w:r>
            <w:proofErr w:type="spellEnd"/>
            <w:r>
              <w:t xml:space="preserve"> </w:t>
            </w:r>
            <w:proofErr w:type="spellStart"/>
            <w:r>
              <w:t>sở</w:t>
            </w:r>
            <w:proofErr w:type="spellEnd"/>
            <w:r>
              <w:t xml:space="preserve"> </w:t>
            </w: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NCS </w:t>
            </w:r>
            <w:proofErr w:type="spellStart"/>
            <w:r>
              <w:t>Khămmon</w:t>
            </w:r>
            <w:proofErr w:type="spellEnd"/>
            <w:r>
              <w:t>.</w:t>
            </w:r>
          </w:p>
          <w:p w:rsidR="00DC252C" w:rsidRDefault="00DC252C" w:rsidP="00DC252C">
            <w:pPr>
              <w:pStyle w:val="BodyTextIndent"/>
              <w:spacing w:after="0" w:line="280" w:lineRule="atLeast"/>
              <w:ind w:left="0"/>
            </w:pPr>
            <w:r>
              <w:t xml:space="preserve">- </w:t>
            </w:r>
            <w:proofErr w:type="spellStart"/>
            <w:r>
              <w:t>Chuẩn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mời</w:t>
            </w:r>
            <w:proofErr w:type="spellEnd"/>
            <w:r>
              <w:t xml:space="preserve">: </w:t>
            </w:r>
            <w:proofErr w:type="spellStart"/>
            <w:r>
              <w:t>Khoa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đại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>.</w:t>
            </w:r>
          </w:p>
          <w:p w:rsidR="00DC252C" w:rsidRDefault="00DC252C" w:rsidP="00DC252C">
            <w:pPr>
              <w:pStyle w:val="BodyTextIndent"/>
              <w:spacing w:after="0" w:line="240" w:lineRule="auto"/>
              <w:ind w:left="0"/>
            </w:pPr>
            <w:r>
              <w:rPr>
                <w:b/>
              </w:rPr>
              <w:t xml:space="preserve">- </w:t>
            </w:r>
            <w:proofErr w:type="spellStart"/>
            <w:r w:rsidRPr="007243EB">
              <w:rPr>
                <w:b/>
              </w:rPr>
              <w:t>Địa</w:t>
            </w:r>
            <w:proofErr w:type="spellEnd"/>
            <w:r w:rsidRPr="007243EB">
              <w:rPr>
                <w:b/>
              </w:rPr>
              <w:t xml:space="preserve"> </w:t>
            </w:r>
            <w:proofErr w:type="spellStart"/>
            <w:r w:rsidRPr="007243EB">
              <w:rPr>
                <w:b/>
              </w:rPr>
              <w:t>điểm</w:t>
            </w:r>
            <w:proofErr w:type="spellEnd"/>
            <w:r w:rsidRPr="007243EB">
              <w:rPr>
                <w:b/>
              </w:rPr>
              <w:t>:</w:t>
            </w:r>
            <w:r w:rsidRPr="007243EB">
              <w:t xml:space="preserve"> </w:t>
            </w:r>
            <w:proofErr w:type="spellStart"/>
            <w:r w:rsidRPr="007243EB">
              <w:t>Phòng</w:t>
            </w:r>
            <w:proofErr w:type="spellEnd"/>
            <w:r w:rsidRPr="007243EB">
              <w:t xml:space="preserve"> </w:t>
            </w:r>
            <w:proofErr w:type="spellStart"/>
            <w:r w:rsidRPr="00395630">
              <w:t>họ</w:t>
            </w:r>
            <w:r>
              <w:t>p</w:t>
            </w:r>
            <w:proofErr w:type="spellEnd"/>
            <w:r>
              <w:t xml:space="preserve"> B </w:t>
            </w:r>
            <w:proofErr w:type="spellStart"/>
            <w:r>
              <w:t>nhà</w:t>
            </w:r>
            <w:proofErr w:type="spellEnd"/>
            <w:r>
              <w:t xml:space="preserve"> A</w:t>
            </w:r>
            <w:r w:rsidRPr="00395630">
              <w:t>.</w:t>
            </w:r>
          </w:p>
          <w:p w:rsidR="00970252" w:rsidRPr="005B223C" w:rsidRDefault="00970252" w:rsidP="00B36679">
            <w:pPr>
              <w:pStyle w:val="BodyTextIndent"/>
              <w:spacing w:after="0" w:line="240" w:lineRule="auto"/>
              <w:ind w:left="0"/>
            </w:pPr>
          </w:p>
        </w:tc>
      </w:tr>
      <w:tr w:rsidR="009221E6" w:rsidRPr="005B223C" w:rsidTr="009F1E90">
        <w:trPr>
          <w:trHeight w:val="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970252" w:rsidRPr="005B223C" w:rsidRDefault="009221E6" w:rsidP="00970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B223C">
              <w:rPr>
                <w:rFonts w:ascii="Times New Roman" w:hAnsi="Times New Roman"/>
              </w:rPr>
              <w:br w:type="page"/>
            </w:r>
            <w:r w:rsidRPr="005B223C">
              <w:rPr>
                <w:rFonts w:ascii="Times New Roman" w:hAnsi="Times New Roman"/>
              </w:rPr>
              <w:br w:type="page"/>
            </w:r>
            <w:r w:rsidRPr="005B223C">
              <w:rPr>
                <w:rFonts w:ascii="Times New Roman" w:hAnsi="Times New Roman"/>
              </w:rPr>
              <w:br w:type="page"/>
            </w:r>
            <w:r w:rsidR="00970252" w:rsidRPr="005B223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Thứ Bảy</w:t>
            </w:r>
          </w:p>
          <w:p w:rsidR="009221E6" w:rsidRPr="005B223C" w:rsidRDefault="0066507A" w:rsidP="009702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05/12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B36679">
            <w:pPr>
              <w:pStyle w:val="BodyTextIndent"/>
              <w:spacing w:after="0" w:line="240" w:lineRule="auto"/>
              <w:ind w:left="0" w:right="-108"/>
              <w:rPr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4533F4" w:rsidRDefault="009221E6" w:rsidP="004533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B36679">
            <w:pPr>
              <w:pStyle w:val="BodyTextIndent"/>
              <w:spacing w:after="0" w:line="240" w:lineRule="auto"/>
              <w:ind w:left="0"/>
            </w:pPr>
          </w:p>
        </w:tc>
      </w:tr>
      <w:tr w:rsidR="009221E6" w:rsidRPr="005B223C" w:rsidTr="009F1E90">
        <w:trPr>
          <w:trHeight w:val="41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9221E6" w:rsidRPr="005B223C" w:rsidRDefault="009221E6" w:rsidP="00B36679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5B223C">
              <w:rPr>
                <w:rFonts w:ascii="Times New Roman" w:hAnsi="Times New Roman"/>
              </w:rPr>
              <w:br w:type="page"/>
            </w:r>
            <w:r w:rsidRPr="005B223C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Chủ Nhật</w:t>
            </w:r>
          </w:p>
          <w:p w:rsidR="009221E6" w:rsidRPr="005B223C" w:rsidRDefault="0066507A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06/12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1137B2">
            <w:pPr>
              <w:pStyle w:val="BodyTextIndent"/>
              <w:spacing w:after="0" w:line="240" w:lineRule="auto"/>
              <w:ind w:left="0" w:right="-108"/>
              <w:rPr>
                <w:b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1137B2">
            <w:pPr>
              <w:pStyle w:val="BodyTextIndent"/>
              <w:spacing w:after="0" w:line="240" w:lineRule="auto"/>
              <w:ind w:left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B366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1E6" w:rsidRPr="005B223C" w:rsidRDefault="009221E6" w:rsidP="00B366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112A" w:rsidRPr="005B223C" w:rsidRDefault="0052112A" w:rsidP="0052112A">
      <w:pPr>
        <w:spacing w:after="0" w:line="280" w:lineRule="atLeast"/>
        <w:rPr>
          <w:rFonts w:ascii="Times New Roman" w:hAnsi="Times New Roman"/>
          <w:b/>
          <w:i/>
          <w:sz w:val="24"/>
          <w:szCs w:val="24"/>
          <w:lang w:val="nl-NL"/>
        </w:rPr>
      </w:pPr>
    </w:p>
    <w:p w:rsidR="0052112A" w:rsidRPr="004533F4" w:rsidRDefault="005B223C" w:rsidP="004533F4">
      <w:pPr>
        <w:tabs>
          <w:tab w:val="left" w:pos="2492"/>
        </w:tabs>
        <w:spacing w:after="0" w:line="360" w:lineRule="auto"/>
        <w:rPr>
          <w:rFonts w:ascii="Times New Roman" w:hAnsi="Times New Roman"/>
          <w:b/>
          <w:i/>
          <w:sz w:val="24"/>
          <w:szCs w:val="24"/>
          <w:lang w:val="pt-BR"/>
        </w:rPr>
      </w:pPr>
      <w:r>
        <w:rPr>
          <w:rFonts w:ascii="Times New Roman" w:hAnsi="Times New Roman"/>
          <w:b/>
          <w:i/>
          <w:sz w:val="24"/>
          <w:szCs w:val="24"/>
          <w:lang w:val="nl-NL"/>
        </w:rPr>
        <w:t>*</w:t>
      </w:r>
      <w:r w:rsidRPr="005B223C">
        <w:rPr>
          <w:rFonts w:ascii="Times New Roman" w:hAnsi="Times New Roman"/>
          <w:b/>
          <w:i/>
          <w:sz w:val="24"/>
          <w:szCs w:val="24"/>
          <w:lang w:val="nl-NL"/>
        </w:rPr>
        <w:t xml:space="preserve"> </w:t>
      </w:r>
      <w:r w:rsidR="0052112A" w:rsidRPr="005B223C">
        <w:rPr>
          <w:rFonts w:ascii="Times New Roman" w:hAnsi="Times New Roman"/>
          <w:b/>
          <w:i/>
          <w:sz w:val="24"/>
          <w:szCs w:val="24"/>
          <w:lang w:val="nl-NL"/>
        </w:rPr>
        <w:t>Ghi chú</w:t>
      </w:r>
      <w:r w:rsidR="004533F4">
        <w:rPr>
          <w:rFonts w:ascii="Times New Roman" w:hAnsi="Times New Roman"/>
          <w:b/>
          <w:sz w:val="24"/>
          <w:szCs w:val="24"/>
          <w:lang w:val="nl-NL"/>
        </w:rPr>
        <w:t xml:space="preserve">: </w:t>
      </w:r>
      <w:r w:rsidR="0052112A" w:rsidRPr="005B223C">
        <w:rPr>
          <w:rFonts w:ascii="Times New Roman" w:hAnsi="Times New Roman"/>
          <w:b/>
          <w:i/>
          <w:sz w:val="24"/>
          <w:szCs w:val="24"/>
          <w:lang w:val="nl-NL"/>
        </w:rPr>
        <w:t xml:space="preserve">Lịch phát </w:t>
      </w:r>
      <w:r w:rsidR="00F3550D">
        <w:rPr>
          <w:rFonts w:ascii="Times New Roman" w:hAnsi="Times New Roman"/>
          <w:b/>
          <w:i/>
          <w:sz w:val="24"/>
          <w:szCs w:val="24"/>
          <w:lang w:val="nl-NL"/>
        </w:rPr>
        <w:t>hành ngày 30</w:t>
      </w:r>
      <w:r w:rsidR="004533F4">
        <w:rPr>
          <w:rFonts w:ascii="Times New Roman" w:hAnsi="Times New Roman"/>
          <w:b/>
          <w:i/>
          <w:sz w:val="24"/>
          <w:szCs w:val="24"/>
          <w:lang w:val="nl-NL"/>
        </w:rPr>
        <w:t>/11</w:t>
      </w:r>
      <w:r w:rsidR="0052112A" w:rsidRPr="005B223C">
        <w:rPr>
          <w:rFonts w:ascii="Times New Roman" w:hAnsi="Times New Roman"/>
          <w:b/>
          <w:i/>
          <w:sz w:val="24"/>
          <w:szCs w:val="24"/>
          <w:lang w:val="nl-NL"/>
        </w:rPr>
        <w:t>/2015.</w:t>
      </w: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52112A" w:rsidRPr="005B223C" w:rsidRDefault="0052112A" w:rsidP="0052112A">
      <w:pPr>
        <w:spacing w:after="0" w:line="360" w:lineRule="auto"/>
        <w:rPr>
          <w:rFonts w:ascii="Times New Roman" w:hAnsi="Times New Roman"/>
        </w:rPr>
      </w:pPr>
    </w:p>
    <w:p w:rsidR="004A7A60" w:rsidRPr="005B223C" w:rsidRDefault="004A7A60">
      <w:pPr>
        <w:rPr>
          <w:rFonts w:ascii="Times New Roman" w:hAnsi="Times New Roman"/>
        </w:rPr>
      </w:pPr>
    </w:p>
    <w:sectPr w:rsidR="004A7A60" w:rsidRPr="005B223C" w:rsidSect="00D22847">
      <w:footerReference w:type="default" r:id="rId8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0F1" w:rsidRDefault="00A220F1" w:rsidP="003516A5">
      <w:pPr>
        <w:spacing w:after="0" w:line="240" w:lineRule="auto"/>
      </w:pPr>
      <w:r>
        <w:separator/>
      </w:r>
    </w:p>
  </w:endnote>
  <w:endnote w:type="continuationSeparator" w:id="0">
    <w:p w:rsidR="00A220F1" w:rsidRDefault="00A220F1" w:rsidP="00351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2D6" w:rsidRDefault="003516A5">
    <w:pPr>
      <w:pStyle w:val="Footer"/>
      <w:jc w:val="center"/>
    </w:pPr>
    <w:r>
      <w:fldChar w:fldCharType="begin"/>
    </w:r>
    <w:r w:rsidR="00380E0E">
      <w:instrText xml:space="preserve"> PAGE   \* MERGEFORMAT </w:instrText>
    </w:r>
    <w:r>
      <w:fldChar w:fldCharType="separate"/>
    </w:r>
    <w:r w:rsidR="009865DD">
      <w:rPr>
        <w:noProof/>
      </w:rPr>
      <w:t>2</w:t>
    </w:r>
    <w:r>
      <w:rPr>
        <w:noProof/>
      </w:rPr>
      <w:fldChar w:fldCharType="end"/>
    </w:r>
  </w:p>
  <w:p w:rsidR="00AA32D6" w:rsidRPr="00151ECE" w:rsidRDefault="00A220F1">
    <w:pPr>
      <w:pStyle w:val="Footer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0F1" w:rsidRDefault="00A220F1" w:rsidP="003516A5">
      <w:pPr>
        <w:spacing w:after="0" w:line="240" w:lineRule="auto"/>
      </w:pPr>
      <w:r>
        <w:separator/>
      </w:r>
    </w:p>
  </w:footnote>
  <w:footnote w:type="continuationSeparator" w:id="0">
    <w:p w:rsidR="00A220F1" w:rsidRDefault="00A220F1" w:rsidP="00351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69E"/>
    <w:multiLevelType w:val="hybridMultilevel"/>
    <w:tmpl w:val="D5C683B6"/>
    <w:lvl w:ilvl="0" w:tplc="290E829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D12315"/>
    <w:multiLevelType w:val="hybridMultilevel"/>
    <w:tmpl w:val="CEFA05D4"/>
    <w:lvl w:ilvl="0" w:tplc="8626F17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97C4E"/>
    <w:multiLevelType w:val="hybridMultilevel"/>
    <w:tmpl w:val="BD784588"/>
    <w:lvl w:ilvl="0" w:tplc="6FAC775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316AF8"/>
    <w:multiLevelType w:val="hybridMultilevel"/>
    <w:tmpl w:val="ED3CD974"/>
    <w:lvl w:ilvl="0" w:tplc="209E9AB0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A5512"/>
    <w:multiLevelType w:val="hybridMultilevel"/>
    <w:tmpl w:val="DF763D14"/>
    <w:lvl w:ilvl="0" w:tplc="2698F86C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44D56"/>
    <w:multiLevelType w:val="hybridMultilevel"/>
    <w:tmpl w:val="E4C4EA24"/>
    <w:lvl w:ilvl="0" w:tplc="6596C82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2A"/>
    <w:rsid w:val="00030EA8"/>
    <w:rsid w:val="000355AB"/>
    <w:rsid w:val="00080077"/>
    <w:rsid w:val="00095D6E"/>
    <w:rsid w:val="000D1646"/>
    <w:rsid w:val="001172A5"/>
    <w:rsid w:val="001272A9"/>
    <w:rsid w:val="00151ECE"/>
    <w:rsid w:val="00164E47"/>
    <w:rsid w:val="001934AD"/>
    <w:rsid w:val="00197857"/>
    <w:rsid w:val="001B459C"/>
    <w:rsid w:val="001D4027"/>
    <w:rsid w:val="00230E1A"/>
    <w:rsid w:val="0028015C"/>
    <w:rsid w:val="002B08FE"/>
    <w:rsid w:val="002E4159"/>
    <w:rsid w:val="0033543C"/>
    <w:rsid w:val="003516A5"/>
    <w:rsid w:val="00357F79"/>
    <w:rsid w:val="00377F73"/>
    <w:rsid w:val="00380E0E"/>
    <w:rsid w:val="003839A5"/>
    <w:rsid w:val="00396F6E"/>
    <w:rsid w:val="003C1998"/>
    <w:rsid w:val="00402E0A"/>
    <w:rsid w:val="004405CE"/>
    <w:rsid w:val="00441EE5"/>
    <w:rsid w:val="00444F2D"/>
    <w:rsid w:val="004533F4"/>
    <w:rsid w:val="00481CDB"/>
    <w:rsid w:val="004926A1"/>
    <w:rsid w:val="004A7A60"/>
    <w:rsid w:val="004B4AA4"/>
    <w:rsid w:val="004D7142"/>
    <w:rsid w:val="00517A3B"/>
    <w:rsid w:val="0052112A"/>
    <w:rsid w:val="00555A47"/>
    <w:rsid w:val="005B223C"/>
    <w:rsid w:val="005C7AD2"/>
    <w:rsid w:val="005D1277"/>
    <w:rsid w:val="00610B17"/>
    <w:rsid w:val="0066507A"/>
    <w:rsid w:val="00696FB5"/>
    <w:rsid w:val="007038A3"/>
    <w:rsid w:val="00756DBC"/>
    <w:rsid w:val="00777A08"/>
    <w:rsid w:val="00792E87"/>
    <w:rsid w:val="007F02AA"/>
    <w:rsid w:val="007F1905"/>
    <w:rsid w:val="007F40F7"/>
    <w:rsid w:val="007F75D7"/>
    <w:rsid w:val="0082262D"/>
    <w:rsid w:val="0082695F"/>
    <w:rsid w:val="0083354E"/>
    <w:rsid w:val="00861243"/>
    <w:rsid w:val="00870CB7"/>
    <w:rsid w:val="00921027"/>
    <w:rsid w:val="009221E6"/>
    <w:rsid w:val="00951A66"/>
    <w:rsid w:val="00957EB5"/>
    <w:rsid w:val="00970252"/>
    <w:rsid w:val="009865DD"/>
    <w:rsid w:val="00991EF2"/>
    <w:rsid w:val="009E746D"/>
    <w:rsid w:val="009F1E90"/>
    <w:rsid w:val="009F37DE"/>
    <w:rsid w:val="00A220F1"/>
    <w:rsid w:val="00A57D02"/>
    <w:rsid w:val="00A6553A"/>
    <w:rsid w:val="00A7392C"/>
    <w:rsid w:val="00A854FC"/>
    <w:rsid w:val="00AA3B29"/>
    <w:rsid w:val="00AF07EE"/>
    <w:rsid w:val="00B378E9"/>
    <w:rsid w:val="00BE032C"/>
    <w:rsid w:val="00BE29D1"/>
    <w:rsid w:val="00BF6D17"/>
    <w:rsid w:val="00C04BAB"/>
    <w:rsid w:val="00C61EC9"/>
    <w:rsid w:val="00C76C0E"/>
    <w:rsid w:val="00CB347D"/>
    <w:rsid w:val="00D22847"/>
    <w:rsid w:val="00D46B6D"/>
    <w:rsid w:val="00D51659"/>
    <w:rsid w:val="00D75FA5"/>
    <w:rsid w:val="00D80105"/>
    <w:rsid w:val="00DC252C"/>
    <w:rsid w:val="00DD36B0"/>
    <w:rsid w:val="00E83ECB"/>
    <w:rsid w:val="00EA552A"/>
    <w:rsid w:val="00EB4048"/>
    <w:rsid w:val="00EC34CE"/>
    <w:rsid w:val="00EE7658"/>
    <w:rsid w:val="00EF687D"/>
    <w:rsid w:val="00F3550D"/>
    <w:rsid w:val="00F576C7"/>
    <w:rsid w:val="00FA433B"/>
    <w:rsid w:val="00FC11B5"/>
    <w:rsid w:val="00FC20E6"/>
    <w:rsid w:val="00FF1B35"/>
    <w:rsid w:val="00FF264F"/>
    <w:rsid w:val="00FF4B32"/>
    <w:rsid w:val="00FF5507"/>
    <w:rsid w:val="00FF5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52112A"/>
    <w:pPr>
      <w:spacing w:after="120" w:line="264" w:lineRule="auto"/>
      <w:ind w:left="283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112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2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1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5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52112A"/>
    <w:pPr>
      <w:spacing w:after="120" w:line="264" w:lineRule="auto"/>
      <w:ind w:left="283"/>
      <w:jc w:val="both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2112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2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12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D16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1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EC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95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phong</dc:creator>
  <cp:lastModifiedBy>LIEN</cp:lastModifiedBy>
  <cp:revision>86</cp:revision>
  <cp:lastPrinted>2015-11-30T01:16:00Z</cp:lastPrinted>
  <dcterms:created xsi:type="dcterms:W3CDTF">2015-11-14T08:37:00Z</dcterms:created>
  <dcterms:modified xsi:type="dcterms:W3CDTF">2015-12-02T07:33:00Z</dcterms:modified>
</cp:coreProperties>
</file>